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0A" w:rsidRDefault="008A5E0A" w:rsidP="008A5E0A"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号の</w:t>
      </w:r>
      <w:r>
        <w:t>4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p w:rsidR="008A5E0A" w:rsidRDefault="008A5E0A" w:rsidP="008A5E0A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医科</w:t>
      </w:r>
      <w:r>
        <w:t>)</w:t>
      </w:r>
      <w:r>
        <w:rPr>
          <w:rFonts w:hint="eastAsia"/>
        </w:rPr>
        <w:t xml:space="preserve">　　　　　　　　</w:t>
      </w:r>
      <w:r>
        <w:rPr>
          <w:rFonts w:hint="eastAsia"/>
          <w:spacing w:val="105"/>
        </w:rPr>
        <w:t>診療内容証明</w:t>
      </w:r>
      <w:r>
        <w:rPr>
          <w:rFonts w:hint="eastAsia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15"/>
        <w:gridCol w:w="175"/>
        <w:gridCol w:w="140"/>
        <w:gridCol w:w="420"/>
        <w:gridCol w:w="210"/>
        <w:gridCol w:w="315"/>
        <w:gridCol w:w="735"/>
        <w:gridCol w:w="616"/>
        <w:gridCol w:w="854"/>
        <w:gridCol w:w="420"/>
        <w:gridCol w:w="420"/>
        <w:gridCol w:w="420"/>
        <w:gridCol w:w="1260"/>
        <w:gridCol w:w="420"/>
        <w:gridCol w:w="420"/>
        <w:gridCol w:w="210"/>
        <w:gridCol w:w="105"/>
        <w:gridCol w:w="420"/>
      </w:tblGrid>
      <w:tr w:rsidR="008A5E0A" w:rsidTr="00D7048E">
        <w:trPr>
          <w:cantSplit/>
          <w:trHeight w:hRule="exact" w:val="260"/>
        </w:trPr>
        <w:tc>
          <w:tcPr>
            <w:tcW w:w="630" w:type="dxa"/>
            <w:vMerge w:val="restart"/>
            <w:textDirection w:val="tbRlV"/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診療期間　自　　年　　月　　日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至　　年　　月　　日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5E0A" w:rsidRDefault="008A5E0A" w:rsidP="00D7048E">
            <w:pPr>
              <w:ind w:left="57" w:right="57"/>
              <w:jc w:val="right"/>
            </w:pP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8A5E0A" w:rsidTr="00D7048E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7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</w:p>
        </w:tc>
        <w:tc>
          <w:tcPr>
            <w:tcW w:w="273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8A5E0A" w:rsidTr="00D7048E">
        <w:trPr>
          <w:cantSplit/>
          <w:trHeight w:hRule="exact" w:val="80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ind w:left="57" w:right="57"/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5E0A" w:rsidRDefault="008A5E0A" w:rsidP="00D7048E">
            <w:pPr>
              <w:spacing w:line="240" w:lineRule="exact"/>
              <w:ind w:left="57" w:right="57"/>
            </w:pPr>
            <w:r>
              <w:t>1</w:t>
            </w:r>
          </w:p>
          <w:p w:rsidR="008A5E0A" w:rsidRDefault="008A5E0A" w:rsidP="00D7048E">
            <w:pPr>
              <w:spacing w:line="240" w:lineRule="exact"/>
              <w:ind w:left="57" w:right="57"/>
            </w:pPr>
            <w:r>
              <w:t>2</w:t>
            </w:r>
          </w:p>
          <w:p w:rsidR="008A5E0A" w:rsidRDefault="008A5E0A" w:rsidP="00D7048E">
            <w:pPr>
              <w:spacing w:line="240" w:lineRule="exact"/>
              <w:ind w:left="57" w:right="57"/>
            </w:pPr>
            <w: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診</w:t>
            </w:r>
            <w:r>
              <w:rPr>
                <w:rFonts w:hint="eastAsia"/>
              </w:rPr>
              <w:t>療開始日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spacing w:line="240" w:lineRule="exact"/>
              <w:ind w:left="57" w:right="57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年　月　日</w:t>
            </w:r>
          </w:p>
          <w:p w:rsidR="008A5E0A" w:rsidRDefault="008A5E0A" w:rsidP="00D7048E">
            <w:pPr>
              <w:spacing w:line="240" w:lineRule="exact"/>
              <w:ind w:left="57" w:right="57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年　月　日</w:t>
            </w:r>
          </w:p>
          <w:p w:rsidR="008A5E0A" w:rsidRDefault="008A5E0A" w:rsidP="00D7048E">
            <w:pPr>
              <w:spacing w:line="240" w:lineRule="exact"/>
              <w:ind w:left="57" w:right="57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  <w:spacing w:val="105"/>
              </w:rPr>
              <w:t>診</w:t>
            </w:r>
            <w:r>
              <w:rPr>
                <w:rFonts w:hint="eastAsia"/>
              </w:rPr>
              <w:t>療実日数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8A5E0A" w:rsidTr="00D7048E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9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診療内容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center"/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審査決定</w:t>
            </w:r>
          </w:p>
        </w:tc>
      </w:tr>
      <w:tr w:rsidR="008A5E0A" w:rsidTr="00D7048E">
        <w:trPr>
          <w:cantSplit/>
          <w:trHeight w:hRule="exact" w:val="2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92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一般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初診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時間外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  <w:spacing w:val="105"/>
              </w:rPr>
              <w:t>夜</w:t>
            </w:r>
            <w:r>
              <w:rPr>
                <w:rFonts w:hint="eastAsia"/>
              </w:rPr>
              <w:t>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再診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  <w:p w:rsidR="008A5E0A" w:rsidRDefault="008A5E0A" w:rsidP="00D7048E">
            <w:pPr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往診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普通・夜間・難路　　</w:t>
            </w:r>
            <w:r>
              <w:t>Km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暴風雨雪同一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指導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  <w:p w:rsidR="008A5E0A" w:rsidRDefault="008A5E0A" w:rsidP="00D7048E">
            <w:pPr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110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  <w:spacing w:val="105"/>
              </w:rPr>
              <w:t>投</w:t>
            </w:r>
            <w:r>
              <w:rPr>
                <w:rFonts w:hint="eastAsia"/>
              </w:rPr>
              <w:t>薬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内服　一剤　　　　日分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二剤　　　　日分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屯服　　　　　　　　回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外用　　　　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  <w:spacing w:val="105"/>
              </w:rPr>
              <w:t>注</w:t>
            </w:r>
            <w:r>
              <w:rPr>
                <w:rFonts w:hint="eastAsia"/>
              </w:rPr>
              <w:t>射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皮・筋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回</w:t>
            </w:r>
          </w:p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静・その他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回</w:t>
            </w:r>
          </w:p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　　　　　回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　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80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spacing w:line="240" w:lineRule="exact"/>
              <w:ind w:left="57" w:right="57"/>
              <w:jc w:val="left"/>
            </w:pPr>
            <w:r>
              <w:rPr>
                <w:rFonts w:hint="eastAsia"/>
              </w:rPr>
              <w:t>ゲン</w:t>
            </w:r>
          </w:p>
          <w:p w:rsidR="008A5E0A" w:rsidRDefault="008A5E0A" w:rsidP="00D7048E">
            <w:pPr>
              <w:spacing w:line="240" w:lineRule="exact"/>
              <w:ind w:left="57" w:right="57"/>
              <w:jc w:val="left"/>
            </w:pPr>
            <w:r>
              <w:rPr>
                <w:rFonts w:hint="eastAsia"/>
              </w:rPr>
              <w:t>レント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　　　　　回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　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処置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点　　　　回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点　　　　回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52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手術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80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ind w:left="57" w:right="57"/>
              <w:jc w:val="center"/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院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>入院科・入院医学管理科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自　　月　日</w:t>
            </w:r>
          </w:p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至　　月　日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4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jc w:val="center"/>
            </w:pPr>
            <w:r>
              <w:rPr>
                <w:rFonts w:hint="eastAsia"/>
              </w:rPr>
              <w:t>食事療養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基準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</w:tr>
      <w:tr w:rsidR="008A5E0A" w:rsidTr="00D7048E">
        <w:trPr>
          <w:cantSplit/>
          <w:trHeight w:hRule="exact" w:val="4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　　円×　　　日間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</w:tr>
      <w:tr w:rsidR="008A5E0A" w:rsidTr="00D7048E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療養の給付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療養の給付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8A5E0A" w:rsidTr="00D7048E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食事療養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食事療養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5E0A" w:rsidTr="00D7048E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t>(</w:t>
            </w:r>
            <w:r>
              <w:rPr>
                <w:rFonts w:hint="eastAsia"/>
              </w:rPr>
              <w:t>標準負担額</w:t>
            </w:r>
            <w: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8A5E0A" w:rsidTr="00D7048E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distribute"/>
            </w:pPr>
            <w:r>
              <w:rPr>
                <w:rFonts w:hint="eastAsia"/>
              </w:rPr>
              <w:t>薬剤一部負担金額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7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</w:tr>
      <w:tr w:rsidR="008A5E0A" w:rsidTr="00D7048E">
        <w:trPr>
          <w:cantSplit/>
          <w:trHeight w:val="1463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8A5E0A" w:rsidRDefault="008A5E0A" w:rsidP="00D7048E">
            <w:pPr>
              <w:ind w:left="57" w:right="57"/>
            </w:pPr>
          </w:p>
        </w:tc>
        <w:tc>
          <w:tcPr>
            <w:tcW w:w="787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上記のとおり証明いたします。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保険医療機関等の名称</w:t>
            </w:r>
          </w:p>
          <w:p w:rsidR="008A5E0A" w:rsidRDefault="008A5E0A" w:rsidP="00D7048E">
            <w:pPr>
              <w:ind w:left="57" w:right="57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</w:rPr>
              <w:t xml:space="preserve">所在地　　　　　　　　　　　　</w:t>
            </w:r>
          </w:p>
          <w:p w:rsidR="008A5E0A" w:rsidRDefault="008A5E0A" w:rsidP="00D7048E">
            <w:pPr>
              <w:ind w:left="57" w:right="57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1D50CC" w:rsidRDefault="001D50CC"/>
    <w:sectPr w:rsidR="001D50CC">
      <w:pgSz w:w="11901" w:h="16840" w:code="25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A5" w:rsidRDefault="005C78A5">
      <w:r>
        <w:separator/>
      </w:r>
    </w:p>
  </w:endnote>
  <w:endnote w:type="continuationSeparator" w:id="0">
    <w:p w:rsidR="005C78A5" w:rsidRDefault="005C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A5" w:rsidRDefault="005C78A5">
      <w:r>
        <w:separator/>
      </w:r>
    </w:p>
  </w:footnote>
  <w:footnote w:type="continuationSeparator" w:id="0">
    <w:p w:rsidR="005C78A5" w:rsidRDefault="005C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35"/>
    <w:rsid w:val="001D50CC"/>
    <w:rsid w:val="00424E35"/>
    <w:rsid w:val="005C78A5"/>
    <w:rsid w:val="008A5E0A"/>
    <w:rsid w:val="00A11230"/>
    <w:rsid w:val="00E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24E3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24E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24E3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24E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様式第18号の2</vt:lpstr>
      <vt:lpstr>様式第18号の2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様式第18号の2</dc:title>
  <dc:creator>(株)ぎょうせい</dc:creator>
  <cp:lastModifiedBy>保険年金課国保係</cp:lastModifiedBy>
  <cp:revision>2</cp:revision>
  <cp:lastPrinted>2018-01-05T05:13:00Z</cp:lastPrinted>
  <dcterms:created xsi:type="dcterms:W3CDTF">2021-09-15T09:09:00Z</dcterms:created>
  <dcterms:modified xsi:type="dcterms:W3CDTF">2021-09-15T09:09:00Z</dcterms:modified>
</cp:coreProperties>
</file>